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09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1-5500046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37" style="position:absolute;left:0;text-align:left;margin-left:0;margin-top:-7.1pt;width:170.1pt;height:170.1pt;z-index:251652096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2-5500046"/>
            </w:pPr>
            <w:bookmarkStart w:id="2" w:name="Blank_MP1_panel2"/>
            <w:bookmarkEnd w:id="2"/>
            <w:r>
              <w:pict>
                <v:shape id="_x0000_s1036" style="position:absolute;left:0;text-align:left;margin-left:0;margin-top:-7.1pt;width:170.1pt;height:170.1pt;z-index:251653120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50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3-5500046"/>
            </w:pPr>
            <w:bookmarkStart w:id="3" w:name="Blank_MP1_panel3"/>
            <w:bookmarkEnd w:id="3"/>
            <w:r>
              <w:pict>
                <v:shape id="_x0000_s1035" style="position:absolute;left:0;text-align:left;margin-left:0;margin-top:-7.1pt;width:170.1pt;height:170.1pt;z-index:251654144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441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4-5500046"/>
            </w:pPr>
            <w:bookmarkStart w:id="4" w:name="Blank_MP1_panel4"/>
            <w:bookmarkEnd w:id="4"/>
            <w:r>
              <w:pict>
                <v:shape id="_x0000_s1034" style="position:absolute;left:0;text-align:left;margin-left:0;margin-top:-7.1pt;width:170.1pt;height:170.1pt;z-index:251655168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441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5-5500046"/>
            </w:pPr>
            <w:bookmarkStart w:id="5" w:name="Blank_MP1_panel5"/>
            <w:bookmarkEnd w:id="5"/>
            <w:r>
              <w:pict>
                <v:shape id="_x0000_s1033" style="position:absolute;left:0;text-align:left;margin-left:0;margin-top:-7.1pt;width:170.1pt;height:170.1pt;z-index:251656192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441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6-5500046"/>
            </w:pPr>
            <w:bookmarkStart w:id="6" w:name="Blank_MP1_panel6"/>
            <w:bookmarkEnd w:id="6"/>
            <w:r>
              <w:pict>
                <v:shape id="_x0000_s1032" style="position:absolute;left:0;text-align:left;margin-left:0;margin-top:-7.1pt;width:170.1pt;height:170.1pt;z-index:251657216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832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7-5500046"/>
            </w:pPr>
            <w:bookmarkStart w:id="7" w:name="Blank_MP1_panel7"/>
            <w:bookmarkEnd w:id="7"/>
            <w:r>
              <w:pict>
                <v:shape id="_x0000_s1031" style="position:absolute;left:0;text-align:left;margin-left:0;margin-top:-7.1pt;width:170.1pt;height:170.1pt;z-index:251658240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832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8-5500046"/>
            </w:pPr>
            <w:bookmarkStart w:id="8" w:name="Blank_MP1_panel8"/>
            <w:bookmarkEnd w:id="8"/>
            <w:r>
              <w:pict>
                <v:shape id="_x0000_s1030" style="position:absolute;left:0;text-align:left;margin-left:0;margin-top:-7.1pt;width:170.1pt;height:170.1pt;z-index:251659264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832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9-5500046"/>
            </w:pPr>
            <w:bookmarkStart w:id="9" w:name="Blank_MP1_panel9"/>
            <w:bookmarkEnd w:id="9"/>
            <w:r>
              <w:pict>
                <v:shape id="_x0000_s1029" style="position:absolute;left:0;text-align:left;margin-left:0;margin-top:-7.1pt;width:170.1pt;height:170.1pt;z-index:251660288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1224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10-5500046"/>
            </w:pPr>
            <w:bookmarkStart w:id="10" w:name="Blank_MP1_panel10"/>
            <w:bookmarkEnd w:id="10"/>
            <w:r>
              <w:pict>
                <v:shape id="_x0000_s1028" style="position:absolute;left:0;text-align:left;margin-left:0;margin-top:-7.1pt;width:170.1pt;height:170.1pt;z-index:251661312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4394" w:tblpY="1224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11-5500046"/>
            </w:pPr>
            <w:bookmarkStart w:id="11" w:name="Blank_MP1_panel11"/>
            <w:bookmarkEnd w:id="11"/>
            <w:r>
              <w:pict>
                <v:shape id="_x0000_s1027" style="position:absolute;left:0;text-align:left;margin-left:0;margin-top:-7.1pt;width:170.1pt;height:170.1pt;z-index:251662336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8079" w:tblpY="1224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401"/>
      </w:tblGrid>
      <w:tr w:rsidR="00743AED">
        <w:trPr>
          <w:trHeight w:hRule="exact" w:val="3259"/>
        </w:trPr>
        <w:tc>
          <w:tcPr>
            <w:tcW w:w="3401" w:type="dxa"/>
            <w:tcMar>
              <w:top w:w="141" w:type="dxa"/>
              <w:bottom w:w="141" w:type="dxa"/>
            </w:tcMar>
            <w:vAlign w:val="center"/>
          </w:tcPr>
          <w:p w:rsidR="00743AED" w:rsidRDefault="00924A6F">
            <w:pPr>
              <w:pStyle w:val="AveryStyle12-5500046"/>
            </w:pPr>
            <w:bookmarkStart w:id="12" w:name="Blank_MP1_panel12"/>
            <w:bookmarkEnd w:id="12"/>
            <w:r>
              <w:pict>
                <v:shape id="_x0000_s1026" style="position:absolute;left:0;text-align:left;margin-left:0;margin-top:-7.1pt;width:170.1pt;height:170.1pt;z-index:251663360;mso-position-horizontal-relative:page;mso-position-vertical-relative:page" coordsize="3402,3402" o:spt="100" print="f" adj="0,,0" path="m1668,3388t,c1564,3256,286,1775,251,1673t,c146,1505,60,1326,20,1134t,c-18,930,-10,713,71,522t,c193,228,493,22,810,5t,c1151,-17,1476,163,1693,421t,c1910,163,2232,-17,2575,5t,c2894,25,3177,219,3310,511t,c3397,703,3408,927,3367,1134t,c3323,1326,3245,1508,3136,1673t,c3105,1771,1816,3261,1719,3388r,m1719,3388v-12,14,-35,14,-49,1m1670,3389v,,-2,-1,-2,-1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743AED" w:rsidRDefault="00743AED">
      <w:pPr>
        <w:spacing w:after="0" w:line="20" w:lineRule="exact"/>
      </w:pPr>
    </w:p>
    <w:sectPr w:rsidR="00743AED">
      <w:pgSz w:w="11905" w:h="16837"/>
      <w:pgMar w:top="345" w:right="446" w:bottom="79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3AED"/>
    <w:rsid w:val="00743AED"/>
    <w:rsid w:val="0092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9FD2B37-83DB-48CB-B853-2394C238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500046">
    <w:name w:val="Avery Style 1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2-5500046">
    <w:name w:val="Avery Style 2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3-5500046">
    <w:name w:val="Avery Style 3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4-5500046">
    <w:name w:val="Avery Style 4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5-5500046">
    <w:name w:val="Avery Style 5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6-5500046">
    <w:name w:val="Avery Style 6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7-5500046">
    <w:name w:val="Avery Style 7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8-5500046">
    <w:name w:val="Avery Style 8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9-5500046">
    <w:name w:val="Avery Style 9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0-5500046">
    <w:name w:val="Avery Style 10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1-5500046">
    <w:name w:val="Avery Style 11-5500046"/>
    <w:uiPriority w:val="99"/>
    <w:pPr>
      <w:spacing w:after="0" w:line="240" w:lineRule="auto"/>
      <w:jc w:val="center"/>
    </w:pPr>
    <w:rPr>
      <w:bCs/>
      <w:color w:val="000000"/>
      <w:sz w:val="24"/>
    </w:rPr>
  </w:style>
  <w:style w:type="paragraph" w:customStyle="1" w:styleId="AveryStyle12-5500046">
    <w:name w:val="Avery Style 12-5500046"/>
    <w:uiPriority w:val="99"/>
    <w:pPr>
      <w:spacing w:after="0" w:line="240" w:lineRule="auto"/>
      <w:jc w:val="center"/>
    </w:pPr>
    <w:rPr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A-2217-01</vt:lpwstr>
  </property>
</Properties>
</file>